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>DAY TWO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00F"/>
    <w:rsid w:val="00AC316E"/>
    <w:rsid w:val="00BD5A70"/>
    <w:rsid w:val="00C87A75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4B2C6-E58A-46D0-BDEC-F19E39B32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Dale</dc:creator>
  <cp:keywords/>
  <dc:description/>
  <cp:lastModifiedBy>Larissa Wood</cp:lastModifiedBy>
  <cp:revision>2</cp:revision>
  <dcterms:created xsi:type="dcterms:W3CDTF">2019-01-07T19:00:00Z</dcterms:created>
  <dcterms:modified xsi:type="dcterms:W3CDTF">2019-01-07T19:00:00Z</dcterms:modified>
</cp:coreProperties>
</file>